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40D4B" w14:textId="7C60EDC5" w:rsidR="003F1024" w:rsidRDefault="003F1024">
      <w:r>
        <w:rPr>
          <w:rFonts w:ascii="Times New Roman" w:eastAsia="Times New Roman" w:hAnsi="Times New Roman" w:cs="Times New Roman"/>
          <w:noProof/>
          <w:kern w:val="0"/>
          <w:sz w:val="24"/>
          <w:lang w:val="en-NZ" w:eastAsia="zh-CN"/>
        </w:rPr>
        <w:drawing>
          <wp:anchor distT="0" distB="0" distL="114300" distR="114300" simplePos="0" relativeHeight="251659264" behindDoc="0" locked="0" layoutInCell="1" allowOverlap="1" wp14:anchorId="14325663" wp14:editId="6B25C555">
            <wp:simplePos x="0" y="0"/>
            <wp:positionH relativeFrom="margin">
              <wp:posOffset>-742950</wp:posOffset>
            </wp:positionH>
            <wp:positionV relativeFrom="margin">
              <wp:posOffset>-152631</wp:posOffset>
            </wp:positionV>
            <wp:extent cx="1990725" cy="916940"/>
            <wp:effectExtent l="0" t="0" r="3175" b="5715"/>
            <wp:wrapSquare wrapText="bothSides"/>
            <wp:docPr id="71160865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60865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099" b="22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916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B4656" w14:textId="12EF9442" w:rsidR="003F1024" w:rsidRDefault="003F1024"/>
    <w:p w14:paraId="5E4A7A32" w14:textId="5A516A5B" w:rsidR="003F1024" w:rsidRDefault="003F1024"/>
    <w:p w14:paraId="03430090" w14:textId="66F5E790" w:rsidR="003F1024" w:rsidRDefault="003F1024"/>
    <w:p w14:paraId="797EFC79" w14:textId="6EB6C1E0" w:rsidR="003F1024" w:rsidRDefault="00B106E1" w:rsidP="003F1024">
      <w:pPr>
        <w:spacing w:before="120" w:after="0"/>
        <w:contextualSpacing/>
        <w:jc w:val="center"/>
        <w:rPr>
          <w:rFonts w:ascii="Verdana" w:eastAsia="DengXian Light" w:hAnsi="Verdana" w:cs="Times New Roman"/>
          <w:b/>
          <w:spacing w:val="-10"/>
          <w:kern w:val="28"/>
          <w:sz w:val="52"/>
          <w:szCs w:val="52"/>
        </w:rPr>
      </w:pPr>
      <w:r>
        <w:rPr>
          <w:rFonts w:ascii="Verdana" w:eastAsia="DengXian Light" w:hAnsi="Verdana" w:cs="Times New Roman"/>
          <w:b/>
          <w:spacing w:val="-10"/>
          <w:kern w:val="28"/>
          <w:sz w:val="52"/>
          <w:szCs w:val="52"/>
        </w:rPr>
        <w:t>Open Dialogue event summary</w:t>
      </w:r>
    </w:p>
    <w:p w14:paraId="3D7176CE" w14:textId="6788D959" w:rsidR="00B106E1" w:rsidRDefault="00B106E1" w:rsidP="003F1024">
      <w:pPr>
        <w:spacing w:before="120" w:after="0"/>
        <w:contextualSpacing/>
        <w:jc w:val="center"/>
        <w:rPr>
          <w:rFonts w:ascii="Verdana" w:eastAsia="DengXian Light" w:hAnsi="Verdana" w:cs="Times New Roman"/>
          <w:b/>
          <w:spacing w:val="-10"/>
          <w:kern w:val="28"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98F9A97" wp14:editId="7BF34969">
            <wp:simplePos x="0" y="0"/>
            <wp:positionH relativeFrom="margin">
              <wp:posOffset>1068705</wp:posOffset>
            </wp:positionH>
            <wp:positionV relativeFrom="margin">
              <wp:posOffset>3403812</wp:posOffset>
            </wp:positionV>
            <wp:extent cx="3588328" cy="3588328"/>
            <wp:effectExtent l="0" t="0" r="6350" b="0"/>
            <wp:wrapSquare wrapText="bothSides"/>
            <wp:docPr id="146519952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19952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328" cy="3588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eastAsia="DengXian Light" w:hAnsi="Verdana" w:cs="Times New Roman"/>
          <w:b/>
          <w:spacing w:val="-10"/>
          <w:kern w:val="28"/>
          <w:sz w:val="52"/>
          <w:szCs w:val="52"/>
        </w:rPr>
        <w:t>Art and stories from people with disability</w:t>
      </w:r>
    </w:p>
    <w:p w14:paraId="0F12020F" w14:textId="2A676997" w:rsidR="003F1024" w:rsidRDefault="003F1024" w:rsidP="003F1024">
      <w:pPr>
        <w:spacing w:before="120" w:after="0"/>
        <w:contextualSpacing/>
        <w:jc w:val="center"/>
        <w:rPr>
          <w:rFonts w:ascii="Verdana" w:eastAsia="DengXian Light" w:hAnsi="Verdana" w:cs="Times New Roman"/>
          <w:b/>
          <w:spacing w:val="-10"/>
          <w:kern w:val="28"/>
          <w:sz w:val="52"/>
          <w:szCs w:val="52"/>
        </w:rPr>
      </w:pPr>
    </w:p>
    <w:p w14:paraId="1FA00F5A" w14:textId="77777777" w:rsidR="00EB5654" w:rsidRDefault="00EB5654" w:rsidP="00EB5654">
      <w:pPr>
        <w:jc w:val="center"/>
      </w:pPr>
    </w:p>
    <w:p w14:paraId="3CE96AF0" w14:textId="57AB73DD" w:rsidR="003F1024" w:rsidRDefault="003F1024"/>
    <w:p w14:paraId="75EEB561" w14:textId="040DFB35" w:rsidR="003F1024" w:rsidRDefault="003F1024">
      <w:r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25B1F131" wp14:editId="3263FAC7">
            <wp:simplePos x="0" y="0"/>
            <wp:positionH relativeFrom="margin">
              <wp:posOffset>-880836</wp:posOffset>
            </wp:positionH>
            <wp:positionV relativeFrom="margin">
              <wp:posOffset>7385685</wp:posOffset>
            </wp:positionV>
            <wp:extent cx="1951630" cy="1951630"/>
            <wp:effectExtent l="0" t="0" r="0" b="4445"/>
            <wp:wrapSquare wrapText="bothSides"/>
            <wp:docPr id="514551326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51326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1630" cy="195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14:paraId="3670C4EA" w14:textId="7DFE352B" w:rsidR="00EB5654" w:rsidRPr="00B106E1" w:rsidRDefault="00B106E1" w:rsidP="00B106E1">
      <w:pPr>
        <w:rPr>
          <w:b/>
          <w:bCs/>
          <w:sz w:val="44"/>
          <w:szCs w:val="44"/>
        </w:rPr>
      </w:pPr>
      <w:r w:rsidRPr="00B106E1">
        <w:rPr>
          <w:b/>
          <w:bCs/>
          <w:sz w:val="44"/>
          <w:szCs w:val="44"/>
        </w:rPr>
        <w:lastRenderedPageBreak/>
        <w:t>Conten</w:t>
      </w:r>
      <w:r w:rsidR="009E3126">
        <w:rPr>
          <w:b/>
          <w:bCs/>
          <w:sz w:val="44"/>
          <w:szCs w:val="44"/>
        </w:rPr>
        <w:t>t</w:t>
      </w:r>
      <w:r w:rsidRPr="00B106E1">
        <w:rPr>
          <w:b/>
          <w:bCs/>
          <w:sz w:val="44"/>
          <w:szCs w:val="44"/>
        </w:rPr>
        <w:t>s</w:t>
      </w:r>
    </w:p>
    <w:p w14:paraId="64E14591" w14:textId="1B7503F2" w:rsidR="00E861BC" w:rsidRDefault="0052364E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sz w:val="24"/>
          <w:lang w:eastAsia="en-GB"/>
        </w:rPr>
      </w:pPr>
      <w:r>
        <w:rPr>
          <w:rFonts w:cs="Arial"/>
        </w:rPr>
        <w:fldChar w:fldCharType="begin"/>
      </w:r>
      <w:r w:rsidRPr="113FFBA4">
        <w:rPr>
          <w:rFonts w:cs="Arial"/>
        </w:rPr>
        <w:instrText xml:space="preserve"> TOC \o "1-3" \h \z \u </w:instrText>
      </w:r>
      <w:r>
        <w:rPr>
          <w:rFonts w:cs="Arial"/>
        </w:rPr>
        <w:fldChar w:fldCharType="separate"/>
      </w:r>
      <w:hyperlink w:anchor="_Toc231287288" w:history="1">
        <w:r w:rsidR="00E861BC" w:rsidRPr="0014007D">
          <w:rPr>
            <w:rStyle w:val="Hyperlink"/>
            <w:noProof/>
          </w:rPr>
          <w:t>About the event</w:t>
        </w:r>
        <w:r w:rsidR="00E861BC">
          <w:rPr>
            <w:noProof/>
            <w:webHidden/>
          </w:rPr>
          <w:tab/>
        </w:r>
        <w:r w:rsidR="00E861BC">
          <w:rPr>
            <w:noProof/>
            <w:webHidden/>
          </w:rPr>
          <w:fldChar w:fldCharType="begin"/>
        </w:r>
        <w:r w:rsidR="00E861BC">
          <w:rPr>
            <w:noProof/>
            <w:webHidden/>
          </w:rPr>
          <w:instrText xml:space="preserve"> PAGEREF _Toc231287288 \h </w:instrText>
        </w:r>
        <w:r w:rsidR="00E861BC">
          <w:rPr>
            <w:noProof/>
            <w:webHidden/>
          </w:rPr>
        </w:r>
        <w:r w:rsidR="00E861BC">
          <w:rPr>
            <w:noProof/>
            <w:webHidden/>
          </w:rPr>
          <w:fldChar w:fldCharType="separate"/>
        </w:r>
        <w:r w:rsidR="00E861BC">
          <w:rPr>
            <w:noProof/>
            <w:webHidden/>
          </w:rPr>
          <w:t>3</w:t>
        </w:r>
        <w:r w:rsidR="00E861BC">
          <w:rPr>
            <w:noProof/>
            <w:webHidden/>
          </w:rPr>
          <w:fldChar w:fldCharType="end"/>
        </w:r>
      </w:hyperlink>
    </w:p>
    <w:p w14:paraId="3136BCE5" w14:textId="6F5E073B" w:rsidR="00E861BC" w:rsidRDefault="00E861BC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sz w:val="24"/>
          <w:lang w:eastAsia="en-GB"/>
        </w:rPr>
      </w:pPr>
      <w:hyperlink w:anchor="_Toc231287289" w:history="1">
        <w:r w:rsidRPr="0014007D">
          <w:rPr>
            <w:rStyle w:val="Hyperlink"/>
            <w:noProof/>
          </w:rPr>
          <w:t>What happened at the event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_Toc231287289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BF96247" w14:textId="431FAE6E" w:rsidR="00E861BC" w:rsidRDefault="00E861BC">
      <w:pPr>
        <w:pStyle w:val="TOC1"/>
        <w:tabs>
          <w:tab w:val="right" w:leader="dot" w:pos="9016"/>
        </w:tabs>
        <w:rPr>
          <w:rFonts w:asciiTheme="minorHAnsi" w:eastAsiaTheme="minorEastAsia" w:hAnsiTheme="minorHAnsi"/>
          <w:noProof/>
          <w:sz w:val="24"/>
          <w:lang w:eastAsia="en-GB"/>
        </w:rPr>
      </w:pPr>
      <w:hyperlink w:anchor="_Toc231287290" w:history="1">
        <w:r w:rsidRPr="0014007D">
          <w:rPr>
            <w:rStyle w:val="Hyperlink"/>
            <w:noProof/>
          </w:rPr>
          <w:t>Our next event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_Toc231287290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529807A0" w14:textId="493C0367" w:rsidR="00EB5654" w:rsidRDefault="0052364E">
      <w:pPr>
        <w:spacing w:line="278" w:lineRule="auto"/>
        <w:rPr>
          <w:rFonts w:eastAsiaTheme="majorEastAsia" w:cstheme="majorBidi"/>
          <w:b/>
          <w:sz w:val="44"/>
          <w:szCs w:val="40"/>
        </w:rPr>
      </w:pPr>
      <w:r>
        <w:rPr>
          <w:rFonts w:cs="Arial"/>
          <w:bCs/>
          <w:szCs w:val="28"/>
        </w:rPr>
        <w:fldChar w:fldCharType="end"/>
      </w:r>
      <w:r w:rsidR="00EB5654">
        <w:br w:type="page"/>
      </w:r>
    </w:p>
    <w:p w14:paraId="320909AA" w14:textId="7730DDE1" w:rsidR="003F1024" w:rsidRDefault="00B106E1" w:rsidP="003F1024">
      <w:pPr>
        <w:pStyle w:val="Heading1"/>
      </w:pPr>
      <w:bookmarkStart w:id="0" w:name="_Toc231287288"/>
      <w:r>
        <w:lastRenderedPageBreak/>
        <w:t>About the event</w:t>
      </w:r>
      <w:bookmarkEnd w:id="0"/>
    </w:p>
    <w:p w14:paraId="42AA0D1F" w14:textId="77777777" w:rsidR="000423ED" w:rsidRPr="000423ED" w:rsidRDefault="000423ED" w:rsidP="000423ED"/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897"/>
      </w:tblGrid>
      <w:tr w:rsidR="003F1024" w14:paraId="439AA97A" w14:textId="77777777" w:rsidTr="00701784">
        <w:tc>
          <w:tcPr>
            <w:tcW w:w="3402" w:type="dxa"/>
          </w:tcPr>
          <w:p w14:paraId="0B418F86" w14:textId="688E9FE0" w:rsidR="00EE14CA" w:rsidRDefault="00701784" w:rsidP="003F1024">
            <w:r>
              <w:rPr>
                <w:noProof/>
              </w:rPr>
              <w:drawing>
                <wp:inline distT="0" distB="0" distL="0" distR="0" wp14:anchorId="42983D33" wp14:editId="38277321">
                  <wp:extent cx="1999615" cy="1999615"/>
                  <wp:effectExtent l="0" t="0" r="0" b="0"/>
                  <wp:docPr id="1712711167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2711167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666" cy="2009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7" w:type="dxa"/>
          </w:tcPr>
          <w:p w14:paraId="126C6E13" w14:textId="77777777" w:rsidR="000423ED" w:rsidRDefault="000423ED" w:rsidP="00B106E1"/>
          <w:p w14:paraId="31C15798" w14:textId="70875247" w:rsidR="0052364E" w:rsidRDefault="00B106E1" w:rsidP="00B106E1">
            <w:r>
              <w:t>The Disability Dialogue had an event on Wednesday 27 May 2026.</w:t>
            </w:r>
          </w:p>
          <w:p w14:paraId="76650ED6" w14:textId="77777777" w:rsidR="00701784" w:rsidRDefault="00701784" w:rsidP="00B106E1"/>
          <w:p w14:paraId="2C12341E" w14:textId="77777777" w:rsidR="00701784" w:rsidRDefault="00701784" w:rsidP="00B106E1"/>
          <w:p w14:paraId="55A8C4B5" w14:textId="77777777" w:rsidR="00701784" w:rsidRDefault="00701784" w:rsidP="00B106E1"/>
          <w:p w14:paraId="00AC312D" w14:textId="77777777" w:rsidR="00701784" w:rsidRDefault="00701784" w:rsidP="00B106E1"/>
          <w:p w14:paraId="2655697C" w14:textId="77777777" w:rsidR="00701784" w:rsidRDefault="00701784" w:rsidP="00B106E1"/>
          <w:p w14:paraId="6D2BC7BE" w14:textId="5197EE69" w:rsidR="000423ED" w:rsidRDefault="000423ED" w:rsidP="00B106E1"/>
        </w:tc>
      </w:tr>
      <w:tr w:rsidR="003F1024" w14:paraId="6BE28858" w14:textId="77777777" w:rsidTr="00701784">
        <w:tc>
          <w:tcPr>
            <w:tcW w:w="3402" w:type="dxa"/>
          </w:tcPr>
          <w:p w14:paraId="1F6484EA" w14:textId="10C62B37" w:rsidR="003F1024" w:rsidRDefault="00701784" w:rsidP="003F1024">
            <w:r>
              <w:rPr>
                <w:noProof/>
              </w:rPr>
              <w:drawing>
                <wp:inline distT="0" distB="0" distL="0" distR="0" wp14:anchorId="04232C75" wp14:editId="0639FB19">
                  <wp:extent cx="2023110" cy="2023110"/>
                  <wp:effectExtent l="0" t="0" r="0" b="0"/>
                  <wp:docPr id="52912270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12270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7" w:type="dxa"/>
          </w:tcPr>
          <w:p w14:paraId="54B396FA" w14:textId="77777777" w:rsidR="000423ED" w:rsidRDefault="000423ED" w:rsidP="003F1024"/>
          <w:p w14:paraId="31A15319" w14:textId="64C7812D" w:rsidR="003F1024" w:rsidRDefault="00B106E1" w:rsidP="003F1024">
            <w:r>
              <w:t xml:space="preserve">The event was about art and telling stories. </w:t>
            </w:r>
          </w:p>
          <w:p w14:paraId="1DDAA785" w14:textId="77777777" w:rsidR="00EE14CA" w:rsidRDefault="00EE14CA" w:rsidP="003F1024"/>
          <w:p w14:paraId="483F52C0" w14:textId="77777777" w:rsidR="00701784" w:rsidRDefault="00701784" w:rsidP="003F1024"/>
          <w:p w14:paraId="4D5D0031" w14:textId="77777777" w:rsidR="00701784" w:rsidRDefault="00701784" w:rsidP="003F1024"/>
          <w:p w14:paraId="58D745F6" w14:textId="77777777" w:rsidR="00701784" w:rsidRDefault="00701784" w:rsidP="003F1024"/>
          <w:p w14:paraId="21022DF2" w14:textId="77777777" w:rsidR="00701784" w:rsidRDefault="00701784" w:rsidP="003F1024"/>
          <w:p w14:paraId="6658B660" w14:textId="77777777" w:rsidR="00701784" w:rsidRDefault="00701784" w:rsidP="003F1024"/>
          <w:p w14:paraId="6E4BC572" w14:textId="21B3AF08" w:rsidR="000423ED" w:rsidRDefault="000423ED" w:rsidP="003F1024"/>
        </w:tc>
      </w:tr>
      <w:tr w:rsidR="003F1024" w14:paraId="79DAA49A" w14:textId="77777777" w:rsidTr="00701784">
        <w:tc>
          <w:tcPr>
            <w:tcW w:w="3402" w:type="dxa"/>
          </w:tcPr>
          <w:p w14:paraId="6C958164" w14:textId="7A7B7DA8" w:rsidR="003F1024" w:rsidRDefault="00701784" w:rsidP="003F1024">
            <w:r>
              <w:rPr>
                <w:rFonts w:cs="Arial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E90957C" wp14:editId="57024673">
                  <wp:extent cx="1999716" cy="1999716"/>
                  <wp:effectExtent l="0" t="0" r="0" b="0"/>
                  <wp:docPr id="196712517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12517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7478" cy="2007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7" w:type="dxa"/>
          </w:tcPr>
          <w:p w14:paraId="791C8C3F" w14:textId="77777777" w:rsidR="000423ED" w:rsidRDefault="000423ED" w:rsidP="003F1024"/>
          <w:p w14:paraId="7B952965" w14:textId="222B6398" w:rsidR="0052364E" w:rsidRDefault="00B106E1" w:rsidP="003F1024">
            <w:r>
              <w:t xml:space="preserve">You can watch the recording of the event here </w:t>
            </w:r>
            <w:hyperlink r:id="rId17" w:history="1">
              <w:r w:rsidR="0034607D" w:rsidRPr="00860DE2">
                <w:rPr>
                  <w:rStyle w:val="Hyperlink"/>
                </w:rPr>
                <w:t>https://www.youtube.com/watch?v=oEDrLMmmhmc</w:t>
              </w:r>
            </w:hyperlink>
            <w:r w:rsidR="0034607D">
              <w:t xml:space="preserve"> </w:t>
            </w:r>
          </w:p>
          <w:p w14:paraId="5DD04537" w14:textId="77777777" w:rsidR="00701784" w:rsidRDefault="00701784" w:rsidP="003F1024"/>
          <w:p w14:paraId="7C9F5076" w14:textId="77777777" w:rsidR="00701784" w:rsidRDefault="00701784" w:rsidP="003F1024"/>
          <w:p w14:paraId="3E91C90C" w14:textId="595E15DA" w:rsidR="00701784" w:rsidRDefault="00701784" w:rsidP="003F1024"/>
        </w:tc>
      </w:tr>
    </w:tbl>
    <w:p w14:paraId="64D1C9A6" w14:textId="082BF9C7" w:rsidR="000423ED" w:rsidRPr="000423ED" w:rsidRDefault="00B106E1" w:rsidP="00E861BC">
      <w:pPr>
        <w:pStyle w:val="Heading1"/>
      </w:pPr>
      <w:bookmarkStart w:id="1" w:name="_Toc231287289"/>
      <w:r>
        <w:lastRenderedPageBreak/>
        <w:t>What happened at the event</w:t>
      </w:r>
      <w:bookmarkEnd w:id="1"/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897"/>
      </w:tblGrid>
      <w:tr w:rsidR="0052364E" w14:paraId="465E81F4" w14:textId="77777777" w:rsidTr="00F011B6">
        <w:tc>
          <w:tcPr>
            <w:tcW w:w="3402" w:type="dxa"/>
          </w:tcPr>
          <w:p w14:paraId="734F384E" w14:textId="10A91F26" w:rsidR="0052364E" w:rsidRDefault="00701784" w:rsidP="0075134C"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431CAA4E" wp14:editId="3F39004C">
                  <wp:simplePos x="0" y="0"/>
                  <wp:positionH relativeFrom="margin">
                    <wp:posOffset>-17145</wp:posOffset>
                  </wp:positionH>
                  <wp:positionV relativeFrom="margin">
                    <wp:posOffset>0</wp:posOffset>
                  </wp:positionV>
                  <wp:extent cx="2053590" cy="2144908"/>
                  <wp:effectExtent l="0" t="0" r="3810" b="1905"/>
                  <wp:wrapSquare wrapText="bothSides"/>
                  <wp:docPr id="583531599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531599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566" t="22533" r="17729" b="217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590" cy="21449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97" w:type="dxa"/>
          </w:tcPr>
          <w:p w14:paraId="1DC485AD" w14:textId="77777777" w:rsidR="000423ED" w:rsidRDefault="000423ED" w:rsidP="0052364E"/>
          <w:p w14:paraId="708B36AF" w14:textId="77777777" w:rsidR="00E861BC" w:rsidRDefault="00E861BC" w:rsidP="0052364E"/>
          <w:p w14:paraId="4CB04BC7" w14:textId="1A19F2FB" w:rsidR="0052364E" w:rsidRDefault="00B106E1" w:rsidP="0052364E">
            <w:r>
              <w:t>G Treloar was a co-host at the event</w:t>
            </w:r>
          </w:p>
          <w:p w14:paraId="269ADFB8" w14:textId="77777777" w:rsidR="00B106E1" w:rsidRDefault="00B106E1" w:rsidP="0052364E"/>
          <w:p w14:paraId="233499E5" w14:textId="77777777" w:rsidR="0075134C" w:rsidRDefault="0075134C" w:rsidP="0052364E"/>
          <w:p w14:paraId="39087C24" w14:textId="77777777" w:rsidR="0075134C" w:rsidRDefault="0075134C" w:rsidP="0052364E"/>
          <w:p w14:paraId="702E014E" w14:textId="77777777" w:rsidR="006725C4" w:rsidRDefault="006725C4" w:rsidP="0052364E"/>
          <w:p w14:paraId="04FBAE68" w14:textId="56E35DF7" w:rsidR="006725C4" w:rsidRDefault="006725C4" w:rsidP="0052364E"/>
        </w:tc>
      </w:tr>
      <w:tr w:rsidR="0058355D" w14:paraId="6D97BF46" w14:textId="77777777" w:rsidTr="00834B2A">
        <w:tc>
          <w:tcPr>
            <w:tcW w:w="3402" w:type="dxa"/>
          </w:tcPr>
          <w:p w14:paraId="19938AE5" w14:textId="0BE1A9AF" w:rsidR="0058355D" w:rsidRDefault="006725C4" w:rsidP="0075134C">
            <w:r>
              <w:rPr>
                <w:noProof/>
              </w:rPr>
              <w:drawing>
                <wp:inline distT="0" distB="0" distL="0" distR="0" wp14:anchorId="6B374456" wp14:editId="24BB38FC">
                  <wp:extent cx="2082018" cy="2082018"/>
                  <wp:effectExtent l="0" t="0" r="0" b="1270"/>
                  <wp:docPr id="147387523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387523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8938" cy="2088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7" w:type="dxa"/>
          </w:tcPr>
          <w:p w14:paraId="16785256" w14:textId="77777777" w:rsidR="000423ED" w:rsidRDefault="000423ED" w:rsidP="0058355D"/>
          <w:p w14:paraId="1CECEABA" w14:textId="5F31D9AB" w:rsidR="0058355D" w:rsidRDefault="0058355D" w:rsidP="0058355D">
            <w:r>
              <w:t xml:space="preserve">G is a person with disability who is a </w:t>
            </w:r>
            <w:r>
              <w:rPr>
                <w:b/>
                <w:bCs/>
              </w:rPr>
              <w:t>stage manager</w:t>
            </w:r>
            <w:r>
              <w:t xml:space="preserve">.  </w:t>
            </w:r>
          </w:p>
          <w:p w14:paraId="36A290A9" w14:textId="77777777" w:rsidR="0058355D" w:rsidRDefault="0058355D" w:rsidP="0052364E"/>
          <w:p w14:paraId="3FB45282" w14:textId="18F99704" w:rsidR="0058355D" w:rsidRDefault="0058355D" w:rsidP="0052364E">
            <w:r>
              <w:t xml:space="preserve">A stage manager is someone who helps organise </w:t>
            </w:r>
            <w:r w:rsidR="0034607D">
              <w:t xml:space="preserve">live shows and events. </w:t>
            </w:r>
            <w:r>
              <w:t xml:space="preserve"> </w:t>
            </w:r>
          </w:p>
          <w:p w14:paraId="16177A83" w14:textId="77777777" w:rsidR="0058355D" w:rsidRDefault="0058355D" w:rsidP="0052364E"/>
          <w:p w14:paraId="4C4426F7" w14:textId="44BE7BCA" w:rsidR="0058355D" w:rsidRDefault="0058355D" w:rsidP="0052364E"/>
        </w:tc>
      </w:tr>
      <w:tr w:rsidR="0052364E" w14:paraId="17271DDC" w14:textId="77777777" w:rsidTr="00F011B6">
        <w:tc>
          <w:tcPr>
            <w:tcW w:w="3402" w:type="dxa"/>
          </w:tcPr>
          <w:p w14:paraId="7B928F2F" w14:textId="5D53E76E" w:rsidR="0052364E" w:rsidRDefault="00701784" w:rsidP="00B75F5C"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76E26211" wp14:editId="336E2718">
                  <wp:simplePos x="0" y="0"/>
                  <wp:positionH relativeFrom="margin">
                    <wp:posOffset>-17145</wp:posOffset>
                  </wp:positionH>
                  <wp:positionV relativeFrom="margin">
                    <wp:posOffset>414</wp:posOffset>
                  </wp:positionV>
                  <wp:extent cx="2053652" cy="2163804"/>
                  <wp:effectExtent l="0" t="0" r="3810" b="0"/>
                  <wp:wrapSquare wrapText="bothSides"/>
                  <wp:docPr id="987429784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429784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88" t="18976" r="16982" b="229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652" cy="2163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97" w:type="dxa"/>
          </w:tcPr>
          <w:p w14:paraId="127C0889" w14:textId="77777777" w:rsidR="0058355D" w:rsidRDefault="0058355D" w:rsidP="0075134C"/>
          <w:p w14:paraId="5820A86E" w14:textId="77777777" w:rsidR="00E861BC" w:rsidRDefault="00E861BC" w:rsidP="0075134C"/>
          <w:p w14:paraId="30A397E0" w14:textId="7CE0D38C" w:rsidR="0052364E" w:rsidRDefault="0058355D" w:rsidP="0075134C">
            <w:r>
              <w:t xml:space="preserve">Laura Pettenuzzo was a co-host at the event. </w:t>
            </w:r>
          </w:p>
          <w:p w14:paraId="7D958B19" w14:textId="77777777" w:rsidR="0058355D" w:rsidRDefault="0058355D" w:rsidP="0075134C"/>
          <w:p w14:paraId="7C290BA7" w14:textId="0C6F3B06" w:rsidR="0058355D" w:rsidRDefault="0058355D" w:rsidP="0075134C">
            <w:r>
              <w:t xml:space="preserve">Laura is a person with disability who is a writer and disability advocate.  </w:t>
            </w:r>
          </w:p>
          <w:p w14:paraId="17A8F6E3" w14:textId="77777777" w:rsidR="0058355D" w:rsidRDefault="0058355D" w:rsidP="0075134C"/>
          <w:p w14:paraId="7870B6F0" w14:textId="3B59ACC9" w:rsidR="0058355D" w:rsidRDefault="0058355D" w:rsidP="0075134C"/>
        </w:tc>
      </w:tr>
      <w:tr w:rsidR="0052364E" w14:paraId="2AF66F20" w14:textId="77777777" w:rsidTr="00E861BC">
        <w:tc>
          <w:tcPr>
            <w:tcW w:w="3402" w:type="dxa"/>
          </w:tcPr>
          <w:p w14:paraId="18C22D78" w14:textId="038463DB" w:rsidR="0052364E" w:rsidRDefault="006725C4" w:rsidP="00B75F5C">
            <w:r>
              <w:rPr>
                <w:rFonts w:cs="Arial"/>
                <w:noProof/>
                <w:szCs w:val="28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08F77AFD" wp14:editId="02A2566D">
                  <wp:simplePos x="0" y="0"/>
                  <wp:positionH relativeFrom="margin">
                    <wp:posOffset>20652</wp:posOffset>
                  </wp:positionH>
                  <wp:positionV relativeFrom="margin">
                    <wp:posOffset>0</wp:posOffset>
                  </wp:positionV>
                  <wp:extent cx="2008505" cy="2008505"/>
                  <wp:effectExtent l="0" t="0" r="0" b="0"/>
                  <wp:wrapSquare wrapText="bothSides"/>
                  <wp:docPr id="781236999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236999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505" cy="2008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97" w:type="dxa"/>
          </w:tcPr>
          <w:p w14:paraId="6C57121C" w14:textId="77777777" w:rsidR="0052364E" w:rsidRDefault="0052364E" w:rsidP="00B75F5C"/>
          <w:p w14:paraId="635E9AE1" w14:textId="2D1FE2E9" w:rsidR="0052364E" w:rsidRDefault="0058355D" w:rsidP="00B75F5C">
            <w:r>
              <w:t xml:space="preserve">G and Laura shared what they learned from the survey that some people filled out before the event. </w:t>
            </w:r>
          </w:p>
          <w:p w14:paraId="6455BDA9" w14:textId="77777777" w:rsidR="0052364E" w:rsidRDefault="0052364E" w:rsidP="00B75F5C"/>
          <w:p w14:paraId="766AC424" w14:textId="77777777" w:rsidR="0058355D" w:rsidRDefault="0058355D" w:rsidP="00B75F5C"/>
          <w:p w14:paraId="3F689A5B" w14:textId="374D79A2" w:rsidR="00E861BC" w:rsidRDefault="00E861BC" w:rsidP="00B75F5C"/>
        </w:tc>
      </w:tr>
      <w:tr w:rsidR="0052364E" w14:paraId="6D1806B3" w14:textId="77777777" w:rsidTr="00E861BC">
        <w:tc>
          <w:tcPr>
            <w:tcW w:w="3402" w:type="dxa"/>
          </w:tcPr>
          <w:p w14:paraId="4B11DED7" w14:textId="08AE7401" w:rsidR="0075134C" w:rsidRDefault="006725C4" w:rsidP="00B75F5C"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7EC12893" wp14:editId="12F61C40">
                  <wp:simplePos x="0" y="0"/>
                  <wp:positionH relativeFrom="margin">
                    <wp:posOffset>-68138</wp:posOffset>
                  </wp:positionH>
                  <wp:positionV relativeFrom="margin">
                    <wp:posOffset>0</wp:posOffset>
                  </wp:positionV>
                  <wp:extent cx="2008505" cy="2133290"/>
                  <wp:effectExtent l="0" t="0" r="0" b="635"/>
                  <wp:wrapSquare wrapText="bothSides"/>
                  <wp:docPr id="937647810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7647810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06" t="22260" r="20013" b="228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505" cy="2133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97" w:type="dxa"/>
          </w:tcPr>
          <w:p w14:paraId="248E9999" w14:textId="77777777" w:rsidR="0052364E" w:rsidRDefault="0052364E" w:rsidP="00B75F5C"/>
          <w:p w14:paraId="0E3345E2" w14:textId="6A2F14D6" w:rsidR="0058355D" w:rsidRDefault="0058355D" w:rsidP="00B75F5C">
            <w:r>
              <w:t xml:space="preserve">Dylan McBurney was a speaker at the event. </w:t>
            </w:r>
          </w:p>
          <w:p w14:paraId="63271282" w14:textId="77777777" w:rsidR="0058355D" w:rsidRDefault="0058355D" w:rsidP="00B75F5C"/>
          <w:p w14:paraId="079EAB23" w14:textId="78F38725" w:rsidR="0058355D" w:rsidRDefault="0058355D" w:rsidP="00B75F5C">
            <w:r>
              <w:t xml:space="preserve">Dylan is a person with disability who is a stage manager and actor. </w:t>
            </w:r>
          </w:p>
        </w:tc>
      </w:tr>
      <w:tr w:rsidR="0058355D" w14:paraId="429F06E1" w14:textId="77777777" w:rsidTr="00E861BC">
        <w:tc>
          <w:tcPr>
            <w:tcW w:w="3402" w:type="dxa"/>
          </w:tcPr>
          <w:p w14:paraId="21549C6B" w14:textId="2662C5F7" w:rsidR="0058355D" w:rsidRDefault="0034607D" w:rsidP="00B75F5C">
            <w:r>
              <w:rPr>
                <w:noProof/>
              </w:rPr>
              <w:drawing>
                <wp:inline distT="0" distB="0" distL="0" distR="0" wp14:anchorId="36516222" wp14:editId="0B30CC99">
                  <wp:extent cx="2023110" cy="2023110"/>
                  <wp:effectExtent l="0" t="0" r="0" b="0"/>
                  <wp:docPr id="459238792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238792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905" cy="2036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861BC"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0D3AF5A7" wp14:editId="7ACCC46A">
                  <wp:simplePos x="0" y="0"/>
                  <wp:positionH relativeFrom="margin">
                    <wp:posOffset>939</wp:posOffset>
                  </wp:positionH>
                  <wp:positionV relativeFrom="margin">
                    <wp:posOffset>46355</wp:posOffset>
                  </wp:positionV>
                  <wp:extent cx="2023110" cy="1466215"/>
                  <wp:effectExtent l="0" t="0" r="0" b="0"/>
                  <wp:wrapSquare wrapText="bothSides"/>
                  <wp:docPr id="1845206434" name="Pictur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206434" name="Pictur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866" b="86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110" cy="1466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97" w:type="dxa"/>
          </w:tcPr>
          <w:p w14:paraId="760C8B0B" w14:textId="77777777" w:rsidR="00834B2A" w:rsidRDefault="00834B2A" w:rsidP="00B75F5C"/>
          <w:p w14:paraId="1F93BF66" w14:textId="0E06A713" w:rsidR="0058355D" w:rsidRDefault="0058355D" w:rsidP="00B75F5C">
            <w:r>
              <w:t xml:space="preserve">Dylan talked about how comedy can help people with disability tell their own stories. </w:t>
            </w:r>
          </w:p>
          <w:p w14:paraId="7DCE5E05" w14:textId="77777777" w:rsidR="006D1F0E" w:rsidRDefault="006D1F0E" w:rsidP="00B75F5C"/>
          <w:p w14:paraId="5BDDED7D" w14:textId="77777777" w:rsidR="00E861BC" w:rsidRDefault="00E861BC" w:rsidP="00B75F5C"/>
          <w:p w14:paraId="25BAB084" w14:textId="77777777" w:rsidR="00007B93" w:rsidRDefault="00007B93" w:rsidP="00B75F5C"/>
          <w:p w14:paraId="29287176" w14:textId="77777777" w:rsidR="0034607D" w:rsidRDefault="0034607D" w:rsidP="00B75F5C"/>
          <w:p w14:paraId="4601802D" w14:textId="3B438A96" w:rsidR="00E861BC" w:rsidRDefault="0034607D" w:rsidP="00B75F5C">
            <w:r w:rsidRPr="0034607D">
              <w:t>Dylan said people with disability can find it harder to take part in art if they do not have the support they need.</w:t>
            </w:r>
          </w:p>
        </w:tc>
      </w:tr>
      <w:tr w:rsidR="006D1F0E" w14:paraId="360A470E" w14:textId="77777777" w:rsidTr="00E861BC">
        <w:tc>
          <w:tcPr>
            <w:tcW w:w="3402" w:type="dxa"/>
          </w:tcPr>
          <w:p w14:paraId="33EB7F85" w14:textId="4C10A70E" w:rsidR="006D1F0E" w:rsidRDefault="00F011B6" w:rsidP="00B75F5C">
            <w:r>
              <w:rPr>
                <w:noProof/>
              </w:rPr>
              <w:lastRenderedPageBreak/>
              <w:drawing>
                <wp:anchor distT="0" distB="0" distL="114300" distR="114300" simplePos="0" relativeHeight="251682816" behindDoc="0" locked="0" layoutInCell="1" allowOverlap="1" wp14:anchorId="35E59C6D" wp14:editId="76B5B1AD">
                  <wp:simplePos x="0" y="0"/>
                  <wp:positionH relativeFrom="margin">
                    <wp:posOffset>-68856</wp:posOffset>
                  </wp:positionH>
                  <wp:positionV relativeFrom="margin">
                    <wp:posOffset>-138</wp:posOffset>
                  </wp:positionV>
                  <wp:extent cx="2057245" cy="2090057"/>
                  <wp:effectExtent l="0" t="0" r="635" b="5715"/>
                  <wp:wrapSquare wrapText="bothSides"/>
                  <wp:docPr id="1398492932" name="Picture 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8492932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97" t="24247" r="19022" b="232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245" cy="2090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97" w:type="dxa"/>
          </w:tcPr>
          <w:p w14:paraId="264EB007" w14:textId="77777777" w:rsidR="006D1F0E" w:rsidRDefault="006D1F0E" w:rsidP="00B75F5C"/>
          <w:p w14:paraId="20D8F597" w14:textId="0ECA1BC0" w:rsidR="006D1F0E" w:rsidRDefault="006D1F0E" w:rsidP="00B75F5C">
            <w:r>
              <w:t xml:space="preserve">Deb Costin spoke at the event. </w:t>
            </w:r>
          </w:p>
          <w:p w14:paraId="7A10337C" w14:textId="77777777" w:rsidR="006D1F0E" w:rsidRDefault="006D1F0E" w:rsidP="00B75F5C"/>
          <w:p w14:paraId="04F7C7AC" w14:textId="3AFE87EF" w:rsidR="006D1F0E" w:rsidRDefault="006D1F0E" w:rsidP="00B75F5C">
            <w:r>
              <w:t xml:space="preserve">Deb is a person with an intellectual disability who is an artist. </w:t>
            </w:r>
          </w:p>
          <w:p w14:paraId="6C87EFE0" w14:textId="336C77AA" w:rsidR="006D1F0E" w:rsidRDefault="006D1F0E" w:rsidP="00B75F5C"/>
        </w:tc>
      </w:tr>
      <w:tr w:rsidR="006D1F0E" w14:paraId="77C74169" w14:textId="77777777" w:rsidTr="00F011B6">
        <w:tc>
          <w:tcPr>
            <w:tcW w:w="3402" w:type="dxa"/>
          </w:tcPr>
          <w:p w14:paraId="05715CE1" w14:textId="738C68E5" w:rsidR="006D1F0E" w:rsidRDefault="00F011B6" w:rsidP="00B75F5C"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6CA1090F" wp14:editId="207704BB">
                  <wp:simplePos x="0" y="0"/>
                  <wp:positionH relativeFrom="margin">
                    <wp:posOffset>25704</wp:posOffset>
                  </wp:positionH>
                  <wp:positionV relativeFrom="margin">
                    <wp:posOffset>388951</wp:posOffset>
                  </wp:positionV>
                  <wp:extent cx="2023110" cy="2023110"/>
                  <wp:effectExtent l="0" t="0" r="0" b="0"/>
                  <wp:wrapSquare wrapText="bothSides"/>
                  <wp:docPr id="1341150238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1150238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97" w:type="dxa"/>
          </w:tcPr>
          <w:p w14:paraId="5D464410" w14:textId="77777777" w:rsidR="006D1F0E" w:rsidRDefault="006D1F0E" w:rsidP="00B75F5C"/>
          <w:p w14:paraId="5641354A" w14:textId="77777777" w:rsidR="00E861BC" w:rsidRDefault="00E861BC" w:rsidP="00B75F5C"/>
          <w:p w14:paraId="24C388E6" w14:textId="3D485746" w:rsidR="006D1F0E" w:rsidRDefault="006D1F0E" w:rsidP="00B75F5C">
            <w:r>
              <w:t xml:space="preserve">Deb showed everyone some of her artworks. </w:t>
            </w:r>
          </w:p>
          <w:p w14:paraId="2DCAFCB5" w14:textId="77777777" w:rsidR="006D1F0E" w:rsidRDefault="006D1F0E" w:rsidP="00B75F5C"/>
          <w:p w14:paraId="388F5242" w14:textId="4F89D0B9" w:rsidR="006D1F0E" w:rsidRDefault="006D1F0E" w:rsidP="00B75F5C">
            <w:r>
              <w:t xml:space="preserve">She </w:t>
            </w:r>
            <w:r w:rsidR="001F24BE">
              <w:t xml:space="preserve">talked about </w:t>
            </w:r>
            <w:r>
              <w:t xml:space="preserve">the meaning </w:t>
            </w:r>
            <w:r w:rsidR="001F24BE">
              <w:t>of</w:t>
            </w:r>
            <w:r w:rsidR="0034607D">
              <w:t xml:space="preserve"> </w:t>
            </w:r>
            <w:r>
              <w:t xml:space="preserve">each artwork. </w:t>
            </w:r>
          </w:p>
          <w:p w14:paraId="59559AD1" w14:textId="77777777" w:rsidR="006D1F0E" w:rsidRDefault="006D1F0E" w:rsidP="00B75F5C"/>
          <w:p w14:paraId="50CA80A1" w14:textId="77777777" w:rsidR="00F011B6" w:rsidRDefault="00F011B6" w:rsidP="00B75F5C"/>
          <w:p w14:paraId="4859D907" w14:textId="77777777" w:rsidR="00F011B6" w:rsidRDefault="00F011B6" w:rsidP="00B75F5C"/>
          <w:p w14:paraId="6904CA06" w14:textId="78D9B6C6" w:rsidR="00F011B6" w:rsidRDefault="00F011B6" w:rsidP="00B75F5C"/>
        </w:tc>
      </w:tr>
      <w:tr w:rsidR="006D1F0E" w14:paraId="0572B876" w14:textId="77777777" w:rsidTr="00834B2A">
        <w:tc>
          <w:tcPr>
            <w:tcW w:w="3402" w:type="dxa"/>
          </w:tcPr>
          <w:p w14:paraId="792E97DD" w14:textId="58BDF40B" w:rsidR="006D1F0E" w:rsidRDefault="00DB0EBB" w:rsidP="00B75F5C">
            <w:r>
              <w:rPr>
                <w:noProof/>
              </w:rPr>
              <w:drawing>
                <wp:inline distT="0" distB="0" distL="0" distR="0" wp14:anchorId="0A483A04" wp14:editId="4EED9318">
                  <wp:extent cx="2023110" cy="2023110"/>
                  <wp:effectExtent l="0" t="0" r="0" b="0"/>
                  <wp:docPr id="1853603463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3603463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971" cy="202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7" w:type="dxa"/>
          </w:tcPr>
          <w:p w14:paraId="5960C4CF" w14:textId="77777777" w:rsidR="00F011B6" w:rsidRDefault="00F011B6" w:rsidP="00B75F5C"/>
          <w:p w14:paraId="25498055" w14:textId="1FBC1CD3" w:rsidR="006D1F0E" w:rsidRDefault="006D1F0E" w:rsidP="00B75F5C">
            <w:r>
              <w:t>Deb talked about</w:t>
            </w:r>
            <w:r w:rsidR="0034607D">
              <w:t xml:space="preserve"> how anyone can make art. </w:t>
            </w:r>
            <w:r>
              <w:t xml:space="preserve"> </w:t>
            </w:r>
          </w:p>
          <w:p w14:paraId="45B1B345" w14:textId="77777777" w:rsidR="006D1F0E" w:rsidRDefault="006D1F0E" w:rsidP="00B75F5C"/>
          <w:p w14:paraId="5B50EBFD" w14:textId="77777777" w:rsidR="006D1F0E" w:rsidRDefault="006D1F0E" w:rsidP="00B75F5C"/>
          <w:p w14:paraId="4C379E8A" w14:textId="77777777" w:rsidR="00E861BC" w:rsidRDefault="00E861BC" w:rsidP="00B75F5C"/>
          <w:p w14:paraId="3B7BA6F4" w14:textId="77777777" w:rsidR="00E861BC" w:rsidRDefault="00E861BC" w:rsidP="00B75F5C"/>
          <w:p w14:paraId="0B84EC87" w14:textId="5D3450C0" w:rsidR="00E861BC" w:rsidRDefault="00E861BC" w:rsidP="00B75F5C"/>
        </w:tc>
      </w:tr>
      <w:tr w:rsidR="006D1F0E" w14:paraId="365AE45D" w14:textId="77777777" w:rsidTr="00834B2A">
        <w:tc>
          <w:tcPr>
            <w:tcW w:w="3402" w:type="dxa"/>
          </w:tcPr>
          <w:p w14:paraId="0558C5FD" w14:textId="70AE89C2" w:rsidR="006D1F0E" w:rsidRDefault="00EC53D9" w:rsidP="00B75F5C">
            <w:r>
              <w:rPr>
                <w:noProof/>
              </w:rPr>
              <w:lastRenderedPageBreak/>
              <w:drawing>
                <wp:inline distT="0" distB="0" distL="0" distR="0" wp14:anchorId="72E7D4C1" wp14:editId="5ABB30B2">
                  <wp:extent cx="2023110" cy="2023110"/>
                  <wp:effectExtent l="0" t="0" r="0" b="0"/>
                  <wp:docPr id="422096229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096229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7" w:type="dxa"/>
          </w:tcPr>
          <w:p w14:paraId="4EF430FD" w14:textId="77777777" w:rsidR="006D1F0E" w:rsidRDefault="006D1F0E" w:rsidP="00B75F5C"/>
          <w:p w14:paraId="42AB9C9B" w14:textId="4CA586AB" w:rsidR="006D1F0E" w:rsidRDefault="009D1A60" w:rsidP="00B75F5C">
            <w:r>
              <w:t>G and Laura</w:t>
            </w:r>
            <w:r w:rsidR="001F24BE">
              <w:t xml:space="preserve"> told their own stories about making or being involved with</w:t>
            </w:r>
            <w:r>
              <w:t xml:space="preserve"> art. </w:t>
            </w:r>
          </w:p>
          <w:p w14:paraId="3E51E308" w14:textId="77777777" w:rsidR="009D1A60" w:rsidRDefault="009D1A60" w:rsidP="00B75F5C"/>
          <w:p w14:paraId="17A02184" w14:textId="77777777" w:rsidR="00F011B6" w:rsidRDefault="00F011B6" w:rsidP="00B75F5C"/>
          <w:p w14:paraId="39B02A7E" w14:textId="2F88A548" w:rsidR="009D1A60" w:rsidRDefault="009D1A60" w:rsidP="00B75F5C"/>
        </w:tc>
      </w:tr>
      <w:tr w:rsidR="009D1A60" w14:paraId="7FE68644" w14:textId="77777777" w:rsidTr="00834B2A">
        <w:tc>
          <w:tcPr>
            <w:tcW w:w="3402" w:type="dxa"/>
          </w:tcPr>
          <w:p w14:paraId="6AC631AF" w14:textId="56E4DE33" w:rsidR="009D1A60" w:rsidRDefault="00F011B6" w:rsidP="00B75F5C"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0B7417FF" wp14:editId="1C4AA557">
                  <wp:simplePos x="0" y="0"/>
                  <wp:positionH relativeFrom="margin">
                    <wp:posOffset>40005</wp:posOffset>
                  </wp:positionH>
                  <wp:positionV relativeFrom="margin">
                    <wp:posOffset>735827</wp:posOffset>
                  </wp:positionV>
                  <wp:extent cx="2023110" cy="2023110"/>
                  <wp:effectExtent l="0" t="0" r="0" b="0"/>
                  <wp:wrapSquare wrapText="bothSides"/>
                  <wp:docPr id="2033840660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840660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97" w:type="dxa"/>
          </w:tcPr>
          <w:p w14:paraId="79D1A5A6" w14:textId="77777777" w:rsidR="009D1A60" w:rsidRDefault="009D1A60" w:rsidP="00B75F5C"/>
          <w:p w14:paraId="2AC54919" w14:textId="77777777" w:rsidR="00E861BC" w:rsidRDefault="00E861BC" w:rsidP="00B75F5C"/>
          <w:p w14:paraId="180F909F" w14:textId="77777777" w:rsidR="00834B2A" w:rsidRDefault="00834B2A" w:rsidP="00B75F5C"/>
          <w:p w14:paraId="4F41413D" w14:textId="215451F7" w:rsidR="009D1A60" w:rsidRDefault="009D1A60" w:rsidP="00B75F5C">
            <w:r>
              <w:t xml:space="preserve">G talked about </w:t>
            </w:r>
            <w:r w:rsidR="0034607D">
              <w:t>helping put on plays.</w:t>
            </w:r>
            <w:r>
              <w:t xml:space="preserve"> </w:t>
            </w:r>
          </w:p>
          <w:p w14:paraId="1FA8D620" w14:textId="77777777" w:rsidR="009D1A60" w:rsidRDefault="009D1A60" w:rsidP="00B75F5C"/>
          <w:p w14:paraId="400327DD" w14:textId="398EC0F7" w:rsidR="009D1A60" w:rsidRDefault="009D1A60" w:rsidP="00B75F5C">
            <w:r>
              <w:t xml:space="preserve">They said theatre can </w:t>
            </w:r>
            <w:r w:rsidR="001F24BE">
              <w:t>sometimes be hard</w:t>
            </w:r>
            <w:r w:rsidR="0034607D">
              <w:t xml:space="preserve"> f</w:t>
            </w:r>
            <w:r>
              <w:t>or people with disability</w:t>
            </w:r>
            <w:r w:rsidR="001F24BE">
              <w:t xml:space="preserve"> to take part in.</w:t>
            </w:r>
            <w:r>
              <w:t xml:space="preserve"> </w:t>
            </w:r>
          </w:p>
          <w:p w14:paraId="7B2467F3" w14:textId="77777777" w:rsidR="009D1A60" w:rsidRDefault="009D1A60" w:rsidP="00B75F5C"/>
          <w:p w14:paraId="506CFB03" w14:textId="4B64F28A" w:rsidR="009D1A60" w:rsidRDefault="009D1A60" w:rsidP="00B75F5C"/>
        </w:tc>
      </w:tr>
      <w:tr w:rsidR="009D1A60" w14:paraId="49F05DDB" w14:textId="77777777" w:rsidTr="00834B2A">
        <w:tc>
          <w:tcPr>
            <w:tcW w:w="3402" w:type="dxa"/>
          </w:tcPr>
          <w:p w14:paraId="62BA1173" w14:textId="1051B35F" w:rsidR="00834B2A" w:rsidRDefault="00E861BC" w:rsidP="00B75F5C"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058D8D39" wp14:editId="33816C53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445273</wp:posOffset>
                  </wp:positionV>
                  <wp:extent cx="2023110" cy="2023110"/>
                  <wp:effectExtent l="0" t="0" r="0" b="0"/>
                  <wp:wrapSquare wrapText="bothSides"/>
                  <wp:docPr id="1407068177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7068177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202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E1F9C7D" w14:textId="040D51E3" w:rsidR="00834B2A" w:rsidRDefault="00834B2A" w:rsidP="00B75F5C"/>
          <w:p w14:paraId="6483426A" w14:textId="09D01F69" w:rsidR="009D1A60" w:rsidRDefault="009D1A60" w:rsidP="00B75F5C"/>
        </w:tc>
        <w:tc>
          <w:tcPr>
            <w:tcW w:w="5897" w:type="dxa"/>
          </w:tcPr>
          <w:p w14:paraId="28BC101D" w14:textId="77777777" w:rsidR="009D1A60" w:rsidRDefault="009D1A60" w:rsidP="00B75F5C"/>
          <w:p w14:paraId="0BF9C533" w14:textId="77777777" w:rsidR="00834B2A" w:rsidRDefault="00834B2A" w:rsidP="00B75F5C"/>
          <w:p w14:paraId="30146544" w14:textId="77777777" w:rsidR="00EC53D9" w:rsidRDefault="00EC53D9" w:rsidP="00B75F5C"/>
          <w:p w14:paraId="747E65E5" w14:textId="59FF3EAD" w:rsidR="009D1A60" w:rsidRDefault="009D1A60" w:rsidP="00B75F5C">
            <w:r>
              <w:t xml:space="preserve">Laura talked about how she uses writing to share her experiences as a person with disability. </w:t>
            </w:r>
          </w:p>
          <w:p w14:paraId="23CD521E" w14:textId="77777777" w:rsidR="009D1A60" w:rsidRDefault="009D1A60" w:rsidP="00B75F5C"/>
          <w:p w14:paraId="1A97BB12" w14:textId="47F4BC08" w:rsidR="009D1A60" w:rsidRDefault="009D1A60" w:rsidP="00B75F5C"/>
        </w:tc>
      </w:tr>
      <w:tr w:rsidR="009D1A60" w14:paraId="293C8FA2" w14:textId="77777777" w:rsidTr="00834B2A">
        <w:tc>
          <w:tcPr>
            <w:tcW w:w="3402" w:type="dxa"/>
          </w:tcPr>
          <w:p w14:paraId="2A384F79" w14:textId="7109C6AD" w:rsidR="00834B2A" w:rsidRDefault="00834B2A" w:rsidP="00834B2A">
            <w:pPr>
              <w:jc w:val="center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4624" behindDoc="0" locked="0" layoutInCell="1" allowOverlap="1" wp14:anchorId="1BB27E6C" wp14:editId="691B637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930400" cy="1930400"/>
                  <wp:effectExtent l="0" t="0" r="0" b="0"/>
                  <wp:wrapSquare wrapText="bothSides"/>
                  <wp:docPr id="1054529349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529349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400" cy="19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319FAD7" w14:textId="7918CF62" w:rsidR="00834B2A" w:rsidRDefault="00834B2A" w:rsidP="00834B2A">
            <w:pPr>
              <w:jc w:val="center"/>
            </w:pPr>
          </w:p>
          <w:p w14:paraId="43CC8074" w14:textId="10D546B8" w:rsidR="009D1A60" w:rsidRDefault="009D1A60" w:rsidP="00834B2A">
            <w:pPr>
              <w:jc w:val="center"/>
            </w:pPr>
          </w:p>
        </w:tc>
        <w:tc>
          <w:tcPr>
            <w:tcW w:w="5897" w:type="dxa"/>
          </w:tcPr>
          <w:p w14:paraId="6C176B4E" w14:textId="77777777" w:rsidR="00834B2A" w:rsidRDefault="00834B2A" w:rsidP="00B75F5C"/>
          <w:p w14:paraId="53D4AF20" w14:textId="356A582A" w:rsidR="009D1A60" w:rsidRDefault="009D1A60" w:rsidP="00B75F5C">
            <w:r>
              <w:t xml:space="preserve">Laura said she wants her writing to </w:t>
            </w:r>
            <w:r w:rsidR="001F24BE">
              <w:t>help</w:t>
            </w:r>
            <w:r w:rsidR="0034607D">
              <w:t xml:space="preserve"> </w:t>
            </w:r>
            <w:r>
              <w:t xml:space="preserve">other people with disability to speak up for themselves. </w:t>
            </w:r>
          </w:p>
          <w:p w14:paraId="1768C439" w14:textId="76870986" w:rsidR="009D1A60" w:rsidRDefault="009D1A60" w:rsidP="00B75F5C">
            <w:r>
              <w:t xml:space="preserve"> </w:t>
            </w:r>
          </w:p>
        </w:tc>
      </w:tr>
      <w:tr w:rsidR="009D1A60" w14:paraId="0304FB68" w14:textId="77777777" w:rsidTr="00834B2A">
        <w:tc>
          <w:tcPr>
            <w:tcW w:w="3402" w:type="dxa"/>
          </w:tcPr>
          <w:p w14:paraId="1036C2BF" w14:textId="6ED1F4AD" w:rsidR="009D1A60" w:rsidRDefault="00F011B6" w:rsidP="00B75F5C">
            <w:r>
              <w:rPr>
                <w:rFonts w:cs="Arial"/>
                <w:noProof/>
                <w:szCs w:val="28"/>
              </w:rPr>
              <w:drawing>
                <wp:inline distT="0" distB="0" distL="0" distR="0" wp14:anchorId="07A49579" wp14:editId="500709C3">
                  <wp:extent cx="2023110" cy="2023110"/>
                  <wp:effectExtent l="0" t="0" r="0" b="0"/>
                  <wp:docPr id="2146142484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6142484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371" cy="2036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7" w:type="dxa"/>
          </w:tcPr>
          <w:p w14:paraId="7B20B55E" w14:textId="77777777" w:rsidR="00F011B6" w:rsidRDefault="00F011B6" w:rsidP="00B75F5C"/>
          <w:p w14:paraId="05E31744" w14:textId="480D1B57" w:rsidR="009D1A60" w:rsidRDefault="009D1A60" w:rsidP="00B75F5C">
            <w:r>
              <w:t>All the speakers answered questions from the audience at the end</w:t>
            </w:r>
            <w:r w:rsidR="001F24BE">
              <w:t xml:space="preserve"> of the event</w:t>
            </w:r>
            <w:r>
              <w:t xml:space="preserve">. </w:t>
            </w:r>
          </w:p>
          <w:p w14:paraId="48569B74" w14:textId="77777777" w:rsidR="009D1A60" w:rsidRDefault="009D1A60" w:rsidP="00B75F5C"/>
          <w:p w14:paraId="2F989F39" w14:textId="77777777" w:rsidR="009D1A60" w:rsidRDefault="009D1A60" w:rsidP="00B75F5C"/>
          <w:p w14:paraId="4C7571D7" w14:textId="77777777" w:rsidR="00F011B6" w:rsidRDefault="00F011B6" w:rsidP="00B75F5C"/>
          <w:p w14:paraId="383A2A42" w14:textId="77777777" w:rsidR="00F011B6" w:rsidRDefault="00F011B6" w:rsidP="00B75F5C"/>
          <w:p w14:paraId="4B9FC25D" w14:textId="77777777" w:rsidR="00834B2A" w:rsidRDefault="00834B2A" w:rsidP="00B75F5C"/>
          <w:p w14:paraId="1FD9D675" w14:textId="5F8E7BFD" w:rsidR="00F011B6" w:rsidRDefault="00F011B6" w:rsidP="00B75F5C"/>
        </w:tc>
      </w:tr>
      <w:tr w:rsidR="009D1A60" w14:paraId="7CC89143" w14:textId="77777777" w:rsidTr="00F011B6">
        <w:tc>
          <w:tcPr>
            <w:tcW w:w="3402" w:type="dxa"/>
          </w:tcPr>
          <w:p w14:paraId="50A5EF59" w14:textId="6BADEC88" w:rsidR="009D1A60" w:rsidRDefault="00F011B6" w:rsidP="00B75F5C">
            <w:r>
              <w:rPr>
                <w:rFonts w:cs="Arial"/>
                <w:noProof/>
                <w:szCs w:val="28"/>
              </w:rPr>
              <w:drawing>
                <wp:anchor distT="0" distB="0" distL="114300" distR="114300" simplePos="0" relativeHeight="251668480" behindDoc="1" locked="0" layoutInCell="1" allowOverlap="1" wp14:anchorId="0A580A95" wp14:editId="2B0F9669">
                  <wp:simplePos x="0" y="0"/>
                  <wp:positionH relativeFrom="margin">
                    <wp:posOffset>-68580</wp:posOffset>
                  </wp:positionH>
                  <wp:positionV relativeFrom="margin">
                    <wp:posOffset>0</wp:posOffset>
                  </wp:positionV>
                  <wp:extent cx="2139950" cy="2139950"/>
                  <wp:effectExtent l="0" t="0" r="0" b="6350"/>
                  <wp:wrapSquare wrapText="bothSides"/>
                  <wp:docPr id="979340425" name="Picture 1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340425" name="Picture 1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950" cy="213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97" w:type="dxa"/>
          </w:tcPr>
          <w:p w14:paraId="58084ADE" w14:textId="77777777" w:rsidR="009D1A60" w:rsidRDefault="009D1A60" w:rsidP="00B75F5C"/>
          <w:p w14:paraId="1AB0F397" w14:textId="4BC50E8F" w:rsidR="009D1A60" w:rsidRDefault="009D1A60" w:rsidP="00B75F5C">
            <w:r>
              <w:t xml:space="preserve">You can fill in an Easy Read survey to tell us what you thought about the event if you want. </w:t>
            </w:r>
          </w:p>
          <w:p w14:paraId="10E88E2C" w14:textId="77777777" w:rsidR="009D1A60" w:rsidRDefault="009D1A60" w:rsidP="00B75F5C"/>
          <w:p w14:paraId="3AC999D9" w14:textId="456E2D30" w:rsidR="009D1A60" w:rsidRDefault="009D1A60" w:rsidP="00B75F5C">
            <w:r>
              <w:t xml:space="preserve">You can take the survey here </w:t>
            </w:r>
            <w:hyperlink r:id="rId34" w:history="1">
              <w:r w:rsidR="00E861BC" w:rsidRPr="007A682C">
                <w:rPr>
                  <w:rStyle w:val="Hyperlink"/>
                </w:rPr>
                <w:t>https://www.rixeasysurvey.org/kiosk/Pvxl</w:t>
              </w:r>
            </w:hyperlink>
            <w:r w:rsidR="00E861BC">
              <w:t xml:space="preserve"> </w:t>
            </w:r>
          </w:p>
          <w:p w14:paraId="08DC0C17" w14:textId="77777777" w:rsidR="009D1A60" w:rsidRDefault="009D1A60" w:rsidP="00B75F5C"/>
        </w:tc>
      </w:tr>
    </w:tbl>
    <w:p w14:paraId="7EC3EED8" w14:textId="7E6B6CFF" w:rsidR="009D1A60" w:rsidRDefault="009D1A60"/>
    <w:p w14:paraId="672D34AC" w14:textId="77777777" w:rsidR="009D1A60" w:rsidRDefault="009D1A60">
      <w:pPr>
        <w:spacing w:line="278" w:lineRule="auto"/>
      </w:pPr>
      <w:r>
        <w:br w:type="page"/>
      </w:r>
    </w:p>
    <w:p w14:paraId="234D9BC5" w14:textId="5FF8BA46" w:rsidR="0052364E" w:rsidRDefault="009D1A60" w:rsidP="009D1A60">
      <w:pPr>
        <w:pStyle w:val="Heading1"/>
      </w:pPr>
      <w:bookmarkStart w:id="2" w:name="_Toc231287290"/>
      <w:r>
        <w:lastRenderedPageBreak/>
        <w:t>Our next event</w:t>
      </w:r>
      <w:bookmarkEnd w:id="2"/>
    </w:p>
    <w:p w14:paraId="45904032" w14:textId="77777777" w:rsidR="00EC53D9" w:rsidRPr="00EC53D9" w:rsidRDefault="00EC53D9" w:rsidP="00EC53D9"/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897"/>
      </w:tblGrid>
      <w:tr w:rsidR="009D1A60" w14:paraId="22DA918C" w14:textId="77777777" w:rsidTr="00834B2A">
        <w:tc>
          <w:tcPr>
            <w:tcW w:w="3402" w:type="dxa"/>
          </w:tcPr>
          <w:p w14:paraId="6121BD38" w14:textId="002C98A8" w:rsidR="009D1A60" w:rsidRDefault="00834B2A" w:rsidP="00B75F5C">
            <w:r>
              <w:rPr>
                <w:noProof/>
              </w:rPr>
              <w:drawing>
                <wp:inline distT="0" distB="0" distL="0" distR="0" wp14:anchorId="72A08454" wp14:editId="576DE786">
                  <wp:extent cx="1804430" cy="1804035"/>
                  <wp:effectExtent l="0" t="0" r="0" b="0"/>
                  <wp:docPr id="851392608" name="Pictur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392608" name="Pictur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1" t="4018" r="4368" b="4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196" cy="180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7" w:type="dxa"/>
          </w:tcPr>
          <w:p w14:paraId="2838B314" w14:textId="77777777" w:rsidR="00F011B6" w:rsidRDefault="00F011B6" w:rsidP="00B75F5C"/>
          <w:p w14:paraId="66650873" w14:textId="78AD378A" w:rsidR="009D1A60" w:rsidRDefault="009D1A60" w:rsidP="00B75F5C">
            <w:r>
              <w:t xml:space="preserve">The next Disability Dialogue event will be on Wednesday 24 June 2026. </w:t>
            </w:r>
          </w:p>
          <w:p w14:paraId="3CD3E17F" w14:textId="77777777" w:rsidR="00F011B6" w:rsidRDefault="00F011B6" w:rsidP="00B75F5C"/>
          <w:p w14:paraId="4D020E53" w14:textId="77777777" w:rsidR="009D1A60" w:rsidRDefault="009D1A60" w:rsidP="00B75F5C"/>
          <w:p w14:paraId="458B5FB5" w14:textId="77777777" w:rsidR="00834B2A" w:rsidRDefault="00834B2A" w:rsidP="00B75F5C"/>
          <w:p w14:paraId="62EC6B3B" w14:textId="77777777" w:rsidR="00834B2A" w:rsidRDefault="00834B2A" w:rsidP="00B75F5C"/>
        </w:tc>
      </w:tr>
      <w:tr w:rsidR="009D1A60" w14:paraId="7D6E18D6" w14:textId="77777777" w:rsidTr="00834B2A">
        <w:tc>
          <w:tcPr>
            <w:tcW w:w="3402" w:type="dxa"/>
          </w:tcPr>
          <w:p w14:paraId="0F2C5AEA" w14:textId="77777777" w:rsidR="00834B2A" w:rsidRDefault="00834B2A" w:rsidP="00B75F5C"/>
          <w:p w14:paraId="360E7CE7" w14:textId="1F5EB401" w:rsidR="009D1A60" w:rsidRDefault="00F011B6" w:rsidP="00B75F5C">
            <w:r>
              <w:rPr>
                <w:noProof/>
              </w:rPr>
              <w:drawing>
                <wp:inline distT="0" distB="0" distL="0" distR="0" wp14:anchorId="253A0CD1" wp14:editId="201BFF73">
                  <wp:extent cx="2049864" cy="1379974"/>
                  <wp:effectExtent l="0" t="0" r="0" b="4445"/>
                  <wp:docPr id="1344656336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656336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601" cy="1384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7" w:type="dxa"/>
          </w:tcPr>
          <w:p w14:paraId="64DA89F9" w14:textId="77777777" w:rsidR="009D1A60" w:rsidRDefault="009D1A60" w:rsidP="00B75F5C"/>
          <w:p w14:paraId="48055F38" w14:textId="0096DC28" w:rsidR="009D1A60" w:rsidRDefault="009D1A60" w:rsidP="00B75F5C">
            <w:r>
              <w:t xml:space="preserve">The event will be about changes to the </w:t>
            </w:r>
            <w:r>
              <w:rPr>
                <w:b/>
                <w:bCs/>
              </w:rPr>
              <w:t xml:space="preserve">National Disability Insurance Scheme. </w:t>
            </w:r>
            <w:r>
              <w:t xml:space="preserve"> </w:t>
            </w:r>
          </w:p>
          <w:p w14:paraId="418E5882" w14:textId="77777777" w:rsidR="00F011B6" w:rsidRPr="009D1A60" w:rsidRDefault="00F011B6" w:rsidP="00B75F5C"/>
          <w:p w14:paraId="2E7C51CA" w14:textId="77777777" w:rsidR="009D1A60" w:rsidRDefault="009D1A60" w:rsidP="00B75F5C"/>
          <w:p w14:paraId="16BA0061" w14:textId="77777777" w:rsidR="00F011B6" w:rsidRDefault="00F011B6" w:rsidP="00B75F5C"/>
          <w:p w14:paraId="1122C1B6" w14:textId="77777777" w:rsidR="00F011B6" w:rsidRDefault="00F011B6" w:rsidP="00B75F5C"/>
        </w:tc>
      </w:tr>
      <w:tr w:rsidR="009D1A60" w14:paraId="1BB80CFF" w14:textId="77777777" w:rsidTr="00834B2A">
        <w:tc>
          <w:tcPr>
            <w:tcW w:w="3402" w:type="dxa"/>
          </w:tcPr>
          <w:p w14:paraId="296B8FE8" w14:textId="285BAFDA" w:rsidR="00834B2A" w:rsidRDefault="00834B2A" w:rsidP="00B75F5C"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73C7558F" wp14:editId="09890F76">
                  <wp:simplePos x="0" y="0"/>
                  <wp:positionH relativeFrom="margin">
                    <wp:posOffset>1179</wp:posOffset>
                  </wp:positionH>
                  <wp:positionV relativeFrom="margin">
                    <wp:posOffset>217714</wp:posOffset>
                  </wp:positionV>
                  <wp:extent cx="2049780" cy="2049780"/>
                  <wp:effectExtent l="0" t="0" r="0" b="0"/>
                  <wp:wrapSquare wrapText="bothSides"/>
                  <wp:docPr id="656321872" name="Picture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321872" name="Pictur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780" cy="2049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791AB11" w14:textId="7625EF56" w:rsidR="009D1A60" w:rsidRDefault="009D1A60" w:rsidP="00B75F5C"/>
        </w:tc>
        <w:tc>
          <w:tcPr>
            <w:tcW w:w="5897" w:type="dxa"/>
          </w:tcPr>
          <w:p w14:paraId="26139C67" w14:textId="77777777" w:rsidR="009D1A60" w:rsidRDefault="009D1A60" w:rsidP="00B75F5C"/>
          <w:p w14:paraId="4319F844" w14:textId="58E16D3B" w:rsidR="009D1A60" w:rsidRDefault="009D1A60" w:rsidP="00B75F5C">
            <w:r>
              <w:t xml:space="preserve">The National Disability Insurance Scheme gives some people with disability help to get the supports and services they need. </w:t>
            </w:r>
          </w:p>
          <w:p w14:paraId="40448502" w14:textId="77777777" w:rsidR="009D1A60" w:rsidRDefault="009D1A60" w:rsidP="00B75F5C"/>
          <w:p w14:paraId="0CFCDDEF" w14:textId="77777777" w:rsidR="009D1A60" w:rsidRDefault="009D1A60" w:rsidP="00B75F5C">
            <w:r>
              <w:t xml:space="preserve">We say NDIS for short. </w:t>
            </w:r>
          </w:p>
          <w:p w14:paraId="74B22CC1" w14:textId="77777777" w:rsidR="009D1A60" w:rsidRDefault="009D1A60" w:rsidP="00B75F5C"/>
          <w:p w14:paraId="0A5C8DC9" w14:textId="5BDAD1DF" w:rsidR="009D1A60" w:rsidRDefault="009D1A60" w:rsidP="00B75F5C">
            <w:r>
              <w:t xml:space="preserve"> </w:t>
            </w:r>
          </w:p>
        </w:tc>
      </w:tr>
      <w:tr w:rsidR="009D1A60" w14:paraId="3238D814" w14:textId="77777777" w:rsidTr="00834B2A">
        <w:tc>
          <w:tcPr>
            <w:tcW w:w="3402" w:type="dxa"/>
          </w:tcPr>
          <w:p w14:paraId="43033725" w14:textId="3CDAC26B" w:rsidR="009D1A60" w:rsidRDefault="00F011B6" w:rsidP="00B75F5C">
            <w:r>
              <w:rPr>
                <w:rFonts w:cs="Arial"/>
                <w:noProof/>
                <w:szCs w:val="28"/>
              </w:rPr>
              <w:lastRenderedPageBreak/>
              <w:drawing>
                <wp:anchor distT="0" distB="0" distL="114300" distR="114300" simplePos="0" relativeHeight="251670528" behindDoc="1" locked="0" layoutInCell="1" allowOverlap="1" wp14:anchorId="2F6161BB" wp14:editId="45F96FD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85725</wp:posOffset>
                  </wp:positionV>
                  <wp:extent cx="2049780" cy="1909445"/>
                  <wp:effectExtent l="0" t="0" r="0" b="0"/>
                  <wp:wrapTight wrapText="bothSides">
                    <wp:wrapPolygon edited="0">
                      <wp:start x="6424" y="144"/>
                      <wp:lineTo x="5487" y="1437"/>
                      <wp:lineTo x="5353" y="2011"/>
                      <wp:lineTo x="3747" y="4885"/>
                      <wp:lineTo x="0" y="6752"/>
                      <wp:lineTo x="0" y="7183"/>
                      <wp:lineTo x="2677" y="7327"/>
                      <wp:lineTo x="2007" y="9626"/>
                      <wp:lineTo x="1338" y="19682"/>
                      <wp:lineTo x="4818" y="21119"/>
                      <wp:lineTo x="6825" y="21406"/>
                      <wp:lineTo x="7762" y="21406"/>
                      <wp:lineTo x="12178" y="21119"/>
                      <wp:lineTo x="16862" y="19826"/>
                      <wp:lineTo x="16729" y="16952"/>
                      <wp:lineTo x="19138" y="16234"/>
                      <wp:lineTo x="19673" y="15085"/>
                      <wp:lineTo x="19271" y="9626"/>
                      <wp:lineTo x="19807" y="7327"/>
                      <wp:lineTo x="18335" y="6609"/>
                      <wp:lineTo x="14855" y="5028"/>
                      <wp:lineTo x="15257" y="4023"/>
                      <wp:lineTo x="14587" y="3735"/>
                      <wp:lineTo x="9368" y="2442"/>
                      <wp:lineTo x="8833" y="1437"/>
                      <wp:lineTo x="8030" y="144"/>
                      <wp:lineTo x="6424" y="144"/>
                    </wp:wrapPolygon>
                  </wp:wrapTight>
                  <wp:docPr id="1767892166" name="Picture 1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892166" name="Picture 1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780" cy="190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97" w:type="dxa"/>
          </w:tcPr>
          <w:p w14:paraId="576A52C2" w14:textId="77777777" w:rsidR="009D1A60" w:rsidRDefault="009D1A60" w:rsidP="00B75F5C"/>
          <w:p w14:paraId="0B9F68D1" w14:textId="77777777" w:rsidR="009D1A60" w:rsidRDefault="009D1A60" w:rsidP="00B75F5C">
            <w:r>
              <w:t xml:space="preserve">You can register for the next event at </w:t>
            </w:r>
            <w:hyperlink r:id="rId39" w:history="1">
              <w:r w:rsidRPr="007A682C">
                <w:rPr>
                  <w:rStyle w:val="Hyperlink"/>
                </w:rPr>
                <w:t>https://disabilitydialogue.com.au/events/june-open-dialogue/</w:t>
              </w:r>
            </w:hyperlink>
            <w:r>
              <w:t xml:space="preserve"> </w:t>
            </w:r>
          </w:p>
          <w:p w14:paraId="6889D3F4" w14:textId="77777777" w:rsidR="00F011B6" w:rsidRDefault="00F011B6" w:rsidP="00B75F5C"/>
          <w:p w14:paraId="16840E10" w14:textId="77777777" w:rsidR="00F011B6" w:rsidRDefault="00F011B6" w:rsidP="00B75F5C"/>
          <w:p w14:paraId="4B437C12" w14:textId="77777777" w:rsidR="00F011B6" w:rsidRDefault="00F011B6" w:rsidP="00B75F5C"/>
          <w:p w14:paraId="6D676273" w14:textId="44C3E193" w:rsidR="00F011B6" w:rsidRDefault="00F011B6" w:rsidP="00B75F5C"/>
        </w:tc>
      </w:tr>
      <w:tr w:rsidR="009D1A60" w14:paraId="0D6CF13E" w14:textId="77777777" w:rsidTr="00F011B6">
        <w:tc>
          <w:tcPr>
            <w:tcW w:w="3402" w:type="dxa"/>
          </w:tcPr>
          <w:p w14:paraId="537EB79F" w14:textId="10325810" w:rsidR="009D1A60" w:rsidRDefault="00F011B6" w:rsidP="00B75F5C">
            <w:r>
              <w:rPr>
                <w:rFonts w:cs="Arial"/>
                <w:noProof/>
                <w:szCs w:val="28"/>
              </w:rPr>
              <w:drawing>
                <wp:anchor distT="0" distB="0" distL="114300" distR="114300" simplePos="0" relativeHeight="251672576" behindDoc="0" locked="0" layoutInCell="1" allowOverlap="1" wp14:anchorId="76691B40" wp14:editId="4EEFB839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181</wp:posOffset>
                  </wp:positionV>
                  <wp:extent cx="2129790" cy="2129790"/>
                  <wp:effectExtent l="0" t="0" r="0" b="3810"/>
                  <wp:wrapSquare wrapText="bothSides"/>
                  <wp:docPr id="793704332" name="Picture 1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704332" name="Picture 1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9790" cy="2129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97" w:type="dxa"/>
          </w:tcPr>
          <w:p w14:paraId="7D2E90ED" w14:textId="77777777" w:rsidR="009D1A60" w:rsidRDefault="009D1A60" w:rsidP="00B75F5C"/>
          <w:p w14:paraId="31EFAA01" w14:textId="1DAD8542" w:rsidR="009D1A60" w:rsidRDefault="009D1A60" w:rsidP="00B75F5C">
            <w:r>
              <w:t xml:space="preserve">If you have any questions you can email us at </w:t>
            </w:r>
            <w:hyperlink r:id="rId41" w:history="1">
              <w:r w:rsidRPr="007A682C">
                <w:rPr>
                  <w:rStyle w:val="Hyperlink"/>
                </w:rPr>
                <w:t>info@disabilitydialogue.com.au</w:t>
              </w:r>
            </w:hyperlink>
          </w:p>
          <w:p w14:paraId="6EA825A5" w14:textId="77777777" w:rsidR="009D1A60" w:rsidRDefault="009D1A60" w:rsidP="00B75F5C"/>
          <w:p w14:paraId="3F572681" w14:textId="5621211D" w:rsidR="009D1A60" w:rsidRDefault="009D1A60" w:rsidP="00B75F5C"/>
        </w:tc>
      </w:tr>
    </w:tbl>
    <w:p w14:paraId="2EDDA249" w14:textId="77777777" w:rsidR="009D1A60" w:rsidRPr="009D1A60" w:rsidRDefault="009D1A60" w:rsidP="009D1A60"/>
    <w:sectPr w:rsidR="009D1A60" w:rsidRPr="009D1A60" w:rsidSect="00834B2A">
      <w:footerReference w:type="default" r:id="rId42"/>
      <w:headerReference w:type="first" r:id="rId43"/>
      <w:footerReference w:type="first" r:id="rId44"/>
      <w:pgSz w:w="11906" w:h="16838"/>
      <w:pgMar w:top="1440" w:right="1440" w:bottom="1440" w:left="144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7EB93" w14:textId="77777777" w:rsidR="009B5DEF" w:rsidRDefault="009B5DEF" w:rsidP="003F1024">
      <w:pPr>
        <w:spacing w:after="0" w:line="240" w:lineRule="auto"/>
      </w:pPr>
      <w:r>
        <w:separator/>
      </w:r>
    </w:p>
  </w:endnote>
  <w:endnote w:type="continuationSeparator" w:id="0">
    <w:p w14:paraId="755D37ED" w14:textId="77777777" w:rsidR="009B5DEF" w:rsidRDefault="009B5DEF" w:rsidP="003F1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989460"/>
      <w:docPartObj>
        <w:docPartGallery w:val="Page Numbers (Bottom of Page)"/>
        <w:docPartUnique/>
      </w:docPartObj>
    </w:sdtPr>
    <w:sdtContent>
      <w:sdt>
        <w:sdtPr>
          <w:id w:val="124512170"/>
          <w:docPartObj>
            <w:docPartGallery w:val="Page Numbers (Top of Page)"/>
            <w:docPartUnique/>
          </w:docPartObj>
        </w:sdtPr>
        <w:sdtContent>
          <w:sdt>
            <w:sdtPr>
              <w:rPr>
                <w:sz w:val="36"/>
                <w:szCs w:val="32"/>
              </w:rPr>
              <w:id w:val="-751741679"/>
              <w:docPartObj>
                <w:docPartGallery w:val="Page Numbers (Bottom of Page)"/>
                <w:docPartUnique/>
              </w:docPartObj>
            </w:sdtPr>
            <w:sdtContent>
              <w:sdt>
                <w:sdtPr>
                  <w:rPr>
                    <w:sz w:val="36"/>
                    <w:szCs w:val="32"/>
                  </w:rPr>
                  <w:id w:val="-738795899"/>
                  <w:docPartObj>
                    <w:docPartGallery w:val="Page Numbers (Top of Page)"/>
                    <w:docPartUnique/>
                  </w:docPartObj>
                </w:sdtPr>
                <w:sdtContent>
                  <w:p w14:paraId="62E34096" w14:textId="1312D6DC" w:rsidR="0052364E" w:rsidRPr="00834B2A" w:rsidRDefault="00834B2A" w:rsidP="00834B2A">
                    <w:pPr>
                      <w:pStyle w:val="Footer"/>
                      <w:jc w:val="right"/>
                      <w:rPr>
                        <w:sz w:val="36"/>
                        <w:szCs w:val="32"/>
                      </w:rPr>
                    </w:pPr>
                    <w:r w:rsidRPr="00834B2A">
                      <w:rPr>
                        <w:sz w:val="36"/>
                        <w:szCs w:val="32"/>
                        <w:lang w:val="en-GB"/>
                      </w:rPr>
                      <w:t xml:space="preserve">Page </w:t>
                    </w:r>
                    <w:r w:rsidRPr="00834B2A">
                      <w:rPr>
                        <w:b/>
                        <w:bCs/>
                        <w:sz w:val="32"/>
                        <w:szCs w:val="32"/>
                      </w:rPr>
                      <w:fldChar w:fldCharType="begin"/>
                    </w:r>
                    <w:r w:rsidRPr="00834B2A">
                      <w:rPr>
                        <w:b/>
                        <w:bCs/>
                        <w:sz w:val="36"/>
                        <w:szCs w:val="32"/>
                      </w:rPr>
                      <w:instrText>PAGE</w:instrText>
                    </w:r>
                    <w:r w:rsidRPr="00834B2A">
                      <w:rPr>
                        <w:b/>
                        <w:bCs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>1</w:t>
                    </w:r>
                    <w:r w:rsidRPr="00834B2A">
                      <w:rPr>
                        <w:b/>
                        <w:bCs/>
                        <w:sz w:val="32"/>
                        <w:szCs w:val="32"/>
                      </w:rPr>
                      <w:fldChar w:fldCharType="end"/>
                    </w:r>
                    <w:r w:rsidRPr="00834B2A">
                      <w:rPr>
                        <w:sz w:val="36"/>
                        <w:szCs w:val="32"/>
                        <w:lang w:val="en-GB"/>
                      </w:rPr>
                      <w:t xml:space="preserve"> of </w:t>
                    </w:r>
                    <w:r w:rsidRPr="00834B2A">
                      <w:rPr>
                        <w:b/>
                        <w:bCs/>
                        <w:sz w:val="32"/>
                        <w:szCs w:val="32"/>
                      </w:rPr>
                      <w:fldChar w:fldCharType="begin"/>
                    </w:r>
                    <w:r w:rsidRPr="00834B2A">
                      <w:rPr>
                        <w:b/>
                        <w:bCs/>
                        <w:sz w:val="36"/>
                        <w:szCs w:val="32"/>
                      </w:rPr>
                      <w:instrText>NUMPAGES</w:instrText>
                    </w:r>
                    <w:r w:rsidRPr="00834B2A">
                      <w:rPr>
                        <w:b/>
                        <w:bCs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b/>
                        <w:bCs/>
                        <w:sz w:val="32"/>
                        <w:szCs w:val="32"/>
                      </w:rPr>
                      <w:t>10</w:t>
                    </w:r>
                    <w:r w:rsidRPr="00834B2A">
                      <w:rPr>
                        <w:b/>
                        <w:bCs/>
                        <w:sz w:val="32"/>
                        <w:szCs w:val="32"/>
                      </w:rPr>
                      <w:fldChar w:fldCharType="end"/>
                    </w:r>
                  </w:p>
                </w:sdtContent>
              </w:sdt>
            </w:sdtContent>
          </w:sdt>
        </w:sdtContent>
      </w:sdt>
    </w:sdtContent>
  </w:sdt>
  <w:p w14:paraId="20B9D39B" w14:textId="77777777" w:rsidR="0052364E" w:rsidRDefault="005236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A7B59" w14:textId="725400CB" w:rsidR="003F1024" w:rsidRDefault="00834B2A">
    <w:pPr>
      <w:pStyle w:val="Footer"/>
    </w:pPr>
    <w:r w:rsidRPr="00834B2A">
      <w:rPr>
        <w:noProof/>
        <w:sz w:val="36"/>
        <w:szCs w:val="32"/>
      </w:rPr>
      <w:drawing>
        <wp:anchor distT="0" distB="0" distL="114300" distR="114300" simplePos="0" relativeHeight="251661312" behindDoc="1" locked="0" layoutInCell="1" allowOverlap="1" wp14:anchorId="28CCB350" wp14:editId="3502A9EB">
          <wp:simplePos x="0" y="0"/>
          <wp:positionH relativeFrom="column">
            <wp:posOffset>-1251585</wp:posOffset>
          </wp:positionH>
          <wp:positionV relativeFrom="paragraph">
            <wp:posOffset>-14968</wp:posOffset>
          </wp:positionV>
          <wp:extent cx="7922895" cy="673735"/>
          <wp:effectExtent l="0" t="0" r="1905" b="0"/>
          <wp:wrapNone/>
          <wp:docPr id="1743521671" name="Picture 1743521671" descr="/Users/junbinlee/Library/Containers/com.microsoft.Word/Data/tmp/Content.MSO/1615D7B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junbinlee/Library/Containers/com.microsoft.Word/Data/tmp/Content.MSO/1615D7B1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2895" cy="67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25071" w14:textId="77777777" w:rsidR="009B5DEF" w:rsidRDefault="009B5DEF" w:rsidP="003F1024">
      <w:pPr>
        <w:spacing w:after="0" w:line="240" w:lineRule="auto"/>
      </w:pPr>
      <w:r>
        <w:separator/>
      </w:r>
    </w:p>
  </w:footnote>
  <w:footnote w:type="continuationSeparator" w:id="0">
    <w:p w14:paraId="2CFEA970" w14:textId="77777777" w:rsidR="009B5DEF" w:rsidRDefault="009B5DEF" w:rsidP="003F1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A72C1" w14:textId="0CE3E416" w:rsidR="003F1024" w:rsidRDefault="003F1024">
    <w:pPr>
      <w:pStyle w:val="Header"/>
    </w:pPr>
    <w:r w:rsidRPr="00B20472">
      <w:rPr>
        <w:noProof/>
      </w:rPr>
      <w:drawing>
        <wp:anchor distT="0" distB="0" distL="114300" distR="114300" simplePos="0" relativeHeight="251659264" behindDoc="0" locked="0" layoutInCell="1" allowOverlap="1" wp14:anchorId="1DB1E621" wp14:editId="5A8D7E2C">
          <wp:simplePos x="0" y="0"/>
          <wp:positionH relativeFrom="column">
            <wp:posOffset>-955675</wp:posOffset>
          </wp:positionH>
          <wp:positionV relativeFrom="paragraph">
            <wp:posOffset>-440055</wp:posOffset>
          </wp:positionV>
          <wp:extent cx="8241030" cy="700405"/>
          <wp:effectExtent l="0" t="0" r="1270" b="0"/>
          <wp:wrapThrough wrapText="bothSides">
            <wp:wrapPolygon edited="0">
              <wp:start x="0" y="0"/>
              <wp:lineTo x="0" y="21150"/>
              <wp:lineTo x="21570" y="21150"/>
              <wp:lineTo x="21570" y="0"/>
              <wp:lineTo x="0" y="0"/>
            </wp:wrapPolygon>
          </wp:wrapThrough>
          <wp:docPr id="950374358" name="Picture 950374358" descr="/Users/junbinlee/Library/Containers/com.microsoft.Word/Data/tmp/Content.MSO/1615D7B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junbinlee/Library/Containers/com.microsoft.Word/Data/tmp/Content.MSO/1615D7B1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1030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F5524"/>
    <w:multiLevelType w:val="hybridMultilevel"/>
    <w:tmpl w:val="0FF46EAC"/>
    <w:lvl w:ilvl="0" w:tplc="564C21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9282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024"/>
    <w:rsid w:val="00007B93"/>
    <w:rsid w:val="00032BF2"/>
    <w:rsid w:val="00035443"/>
    <w:rsid w:val="000423ED"/>
    <w:rsid w:val="00046C03"/>
    <w:rsid w:val="00104C59"/>
    <w:rsid w:val="00113518"/>
    <w:rsid w:val="00127D63"/>
    <w:rsid w:val="0016054A"/>
    <w:rsid w:val="00170FCF"/>
    <w:rsid w:val="001F24BE"/>
    <w:rsid w:val="002E600D"/>
    <w:rsid w:val="00314793"/>
    <w:rsid w:val="0034607D"/>
    <w:rsid w:val="003F1024"/>
    <w:rsid w:val="00441A30"/>
    <w:rsid w:val="004549CA"/>
    <w:rsid w:val="004C3B10"/>
    <w:rsid w:val="0052364E"/>
    <w:rsid w:val="00534967"/>
    <w:rsid w:val="0058355D"/>
    <w:rsid w:val="0063686D"/>
    <w:rsid w:val="006725C4"/>
    <w:rsid w:val="006B4971"/>
    <w:rsid w:val="006D1F0E"/>
    <w:rsid w:val="00701784"/>
    <w:rsid w:val="00717559"/>
    <w:rsid w:val="00746A9F"/>
    <w:rsid w:val="0075134C"/>
    <w:rsid w:val="00751C87"/>
    <w:rsid w:val="00795C3D"/>
    <w:rsid w:val="00834B2A"/>
    <w:rsid w:val="009B5DEF"/>
    <w:rsid w:val="009C5EAB"/>
    <w:rsid w:val="009D1A60"/>
    <w:rsid w:val="009E3126"/>
    <w:rsid w:val="00A40B4A"/>
    <w:rsid w:val="00A900CE"/>
    <w:rsid w:val="00B106E1"/>
    <w:rsid w:val="00B826DA"/>
    <w:rsid w:val="00BC2AB9"/>
    <w:rsid w:val="00BD4ED6"/>
    <w:rsid w:val="00C12778"/>
    <w:rsid w:val="00C533CB"/>
    <w:rsid w:val="00C9704A"/>
    <w:rsid w:val="00D6341E"/>
    <w:rsid w:val="00DB0EBB"/>
    <w:rsid w:val="00E861BC"/>
    <w:rsid w:val="00E9188A"/>
    <w:rsid w:val="00EB5654"/>
    <w:rsid w:val="00EC53D9"/>
    <w:rsid w:val="00EE14CA"/>
    <w:rsid w:val="00F011B6"/>
    <w:rsid w:val="113FF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5C38D"/>
  <w15:chartTrackingRefBased/>
  <w15:docId w15:val="{2A962045-26E6-CD42-B8F6-9A9F15B68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024"/>
    <w:pPr>
      <w:spacing w:line="360" w:lineRule="auto"/>
    </w:pPr>
    <w:rPr>
      <w:rFonts w:ascii="Arial" w:hAnsi="Arial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1024"/>
    <w:pPr>
      <w:keepNext/>
      <w:keepLines/>
      <w:spacing w:before="360" w:after="80"/>
      <w:outlineLvl w:val="0"/>
    </w:pPr>
    <w:rPr>
      <w:rFonts w:eastAsiaTheme="majorEastAsia" w:cstheme="majorBidi"/>
      <w:b/>
      <w:sz w:val="4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10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10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10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10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10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10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10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10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1024"/>
    <w:rPr>
      <w:rFonts w:ascii="Arial" w:eastAsiaTheme="majorEastAsia" w:hAnsi="Arial" w:cstheme="majorBidi"/>
      <w:b/>
      <w:sz w:val="4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F10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10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10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10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10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10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10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10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10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10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10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10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10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10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10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10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10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10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102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F1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024"/>
  </w:style>
  <w:style w:type="paragraph" w:styleId="Footer">
    <w:name w:val="footer"/>
    <w:basedOn w:val="Normal"/>
    <w:link w:val="FooterChar"/>
    <w:uiPriority w:val="99"/>
    <w:unhideWhenUsed/>
    <w:rsid w:val="003F10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024"/>
  </w:style>
  <w:style w:type="table" w:styleId="TableGrid">
    <w:name w:val="Table Grid"/>
    <w:basedOn w:val="TableNormal"/>
    <w:uiPriority w:val="39"/>
    <w:rsid w:val="003F1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C5E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C5E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C5EAB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E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EAB"/>
    <w:rPr>
      <w:rFonts w:ascii="Arial" w:hAnsi="Arial"/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52364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5236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A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11B6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BC2AB9"/>
    <w:pPr>
      <w:spacing w:after="0" w:line="240" w:lineRule="auto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disabilitydialogue.com.au/events/june-open-dialogue/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www.rixeasysurvey.org/kiosk/Pvxl" TargetMode="External"/><Relationship Id="rId42" Type="http://schemas.openxmlformats.org/officeDocument/2006/relationships/footer" Target="foot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5.png"/><Relationship Id="rId40" Type="http://schemas.openxmlformats.org/officeDocument/2006/relationships/image" Target="media/image27.png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4.png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header" Target="head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s://www.youtube.com/watch?v=oEDrLMmmhmc" TargetMode="External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6.png"/><Relationship Id="rId46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hyperlink" Target="mailto:info@disabilitydialogue.com.a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3a6479-b3b3-463f-88d8-a4f72d6260e9" xsi:nil="true"/>
    <lcf76f155ced4ddcb4097134ff3c332f xmlns="6b177749-82a2-4762-aae4-2dff2b2aca2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1E1FF4EAF4564494A7DEA860B44FFC" ma:contentTypeVersion="10" ma:contentTypeDescription="Create a new document." ma:contentTypeScope="" ma:versionID="f24a5cd0ab83c1e1d95be39da8653797">
  <xsd:schema xmlns:xsd="http://www.w3.org/2001/XMLSchema" xmlns:xs="http://www.w3.org/2001/XMLSchema" xmlns:p="http://schemas.microsoft.com/office/2006/metadata/properties" xmlns:ns2="6b177749-82a2-4762-aae4-2dff2b2aca26" xmlns:ns3="3d3a6479-b3b3-463f-88d8-a4f72d6260e9" targetNamespace="http://schemas.microsoft.com/office/2006/metadata/properties" ma:root="true" ma:fieldsID="1510bdd71e4faf7391394efe007d7244" ns2:_="" ns3:_="">
    <xsd:import namespace="6b177749-82a2-4762-aae4-2dff2b2aca26"/>
    <xsd:import namespace="3d3a6479-b3b3-463f-88d8-a4f72d6260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77749-82a2-4762-aae4-2dff2b2aca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b301bdd-a675-4e9f-9acf-57cdb8ed9a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a6479-b3b3-463f-88d8-a4f72d6260e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7dfec4-9f77-4416-a799-87312a5ed15c}" ma:internalName="TaxCatchAll" ma:showField="CatchAllData" ma:web="3d3a6479-b3b3-463f-88d8-a4f72d6260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EC734F-04C1-4D40-B58C-F0B557015B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80CB79-CF21-4351-9AA8-93D45CCDAD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BF2404-FC1B-4217-AFEB-A97EF33D8834}">
  <ds:schemaRefs>
    <ds:schemaRef ds:uri="http://schemas.microsoft.com/office/2006/metadata/properties"/>
    <ds:schemaRef ds:uri="http://schemas.microsoft.com/office/infopath/2007/PartnerControls"/>
    <ds:schemaRef ds:uri="3d3a6479-b3b3-463f-88d8-a4f72d6260e9"/>
    <ds:schemaRef ds:uri="6b177749-82a2-4762-aae4-2dff2b2aca26"/>
  </ds:schemaRefs>
</ds:datastoreItem>
</file>

<file path=customXml/itemProps4.xml><?xml version="1.0" encoding="utf-8"?>
<ds:datastoreItem xmlns:ds="http://schemas.openxmlformats.org/officeDocument/2006/customXml" ds:itemID="{169D1E5F-63FB-4870-87AA-FDB2FBEC2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177749-82a2-4762-aae4-2dff2b2aca26"/>
    <ds:schemaRef ds:uri="3d3a6479-b3b3-463f-88d8-a4f72d6260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10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King</dc:creator>
  <cp:keywords/>
  <dc:description/>
  <cp:lastModifiedBy>Lucia King</cp:lastModifiedBy>
  <cp:revision>19</cp:revision>
  <dcterms:created xsi:type="dcterms:W3CDTF">2026-05-06T05:23:00Z</dcterms:created>
  <dcterms:modified xsi:type="dcterms:W3CDTF">2026-06-08T23:38:00Z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0x010100561E1FF4EAF4564494A7DEA860B44FFC</vt:lpwstr>
  </property>
  <property fmtid="{D5CDD505-2E9C-101B-9397-08002B2CF9AE}" pid="3" name="MediaServiceImageTags">
    <vt:lpwstr/>
  </property>
</Properties>
</file>